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52"/>
        <w:gridCol w:w="3248"/>
        <w:gridCol w:w="1905"/>
        <w:gridCol w:w="1739"/>
      </w:tblGrid>
      <w:tr w:rsidR="00D54851" w:rsidRPr="00C84ABE" w14:paraId="0ED34884" w14:textId="77777777" w:rsidTr="00AE2BD5">
        <w:tc>
          <w:tcPr>
            <w:tcW w:w="2452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2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AE2BD5" w:rsidRPr="00C84ABE" w14:paraId="01DBC5A9" w14:textId="77777777" w:rsidTr="00AE2BD5">
        <w:tc>
          <w:tcPr>
            <w:tcW w:w="2452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AE2BD5" w:rsidRPr="00C84ABE" w:rsidRDefault="00AE2BD5" w:rsidP="00AE2BD5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248" w:type="dxa"/>
            <w:tcBorders>
              <w:bottom w:val="single" w:sz="4" w:space="0" w:color="000000" w:themeColor="text1"/>
            </w:tcBorders>
            <w:vAlign w:val="center"/>
          </w:tcPr>
          <w:p w14:paraId="2334223C" w14:textId="0D151F54" w:rsidR="00AE2BD5" w:rsidRPr="00C84ABE" w:rsidRDefault="00AE2BD5" w:rsidP="00AE2BD5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Lichnowy</w:t>
            </w:r>
          </w:p>
        </w:tc>
        <w:tc>
          <w:tcPr>
            <w:tcW w:w="1905" w:type="dxa"/>
            <w:tcBorders>
              <w:bottom w:val="single" w:sz="4" w:space="0" w:color="000000" w:themeColor="text1"/>
            </w:tcBorders>
            <w:shd w:val="clear" w:color="auto" w:fill="7C7FAB"/>
          </w:tcPr>
          <w:p w14:paraId="22121B29" w14:textId="30A32FD9" w:rsidR="00AE2BD5" w:rsidRPr="00AF1079" w:rsidRDefault="00AE2BD5" w:rsidP="00AE2BD5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 PTR II</w:t>
            </w: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: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43798936" w:rsidR="00AE2BD5" w:rsidRPr="00C84ABE" w:rsidRDefault="00AE2BD5" w:rsidP="00AE2BD5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BC6DC6">
              <w:rPr>
                <w:rFonts w:eastAsia="Times New Roman" w:cstheme="minorHAnsi"/>
                <w:sz w:val="20"/>
                <w:szCs w:val="20"/>
              </w:rPr>
              <w:t>EV9_WTR_</w:t>
            </w:r>
            <w:r>
              <w:rPr>
                <w:rFonts w:eastAsia="Times New Roman" w:cstheme="minorHAnsi"/>
                <w:sz w:val="20"/>
                <w:szCs w:val="20"/>
              </w:rPr>
              <w:t>84-85a</w:t>
            </w:r>
          </w:p>
        </w:tc>
      </w:tr>
      <w:tr w:rsidR="00D54851" w:rsidRPr="00C84ABE" w14:paraId="7751E447" w14:textId="77777777" w:rsidTr="00AE2BD5">
        <w:tc>
          <w:tcPr>
            <w:tcW w:w="245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24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5B0068EE" w:rsidR="00D50909" w:rsidRPr="00C84ABE" w:rsidRDefault="009717E0" w:rsidP="00CE48FF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U</w:t>
            </w:r>
            <w:r w:rsidRPr="003B4B92">
              <w:rPr>
                <w:rFonts w:eastAsia="Times New Roman" w:cs="Calibri"/>
                <w:sz w:val="20"/>
                <w:szCs w:val="20"/>
              </w:rPr>
              <w:t>l. Kolejow</w:t>
            </w:r>
            <w:r>
              <w:rPr>
                <w:rFonts w:eastAsia="Times New Roman" w:cs="Calibri"/>
                <w:sz w:val="20"/>
                <w:szCs w:val="20"/>
              </w:rPr>
              <w:t>a</w:t>
            </w:r>
            <w:r w:rsidRPr="003B4B92">
              <w:rPr>
                <w:rFonts w:eastAsia="Times New Roman" w:cs="Calibri"/>
                <w:sz w:val="20"/>
                <w:szCs w:val="20"/>
              </w:rPr>
              <w:t xml:space="preserve"> na granicy Gminy Miłoradz i Lichnowy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</w:p>
        </w:tc>
        <w:tc>
          <w:tcPr>
            <w:tcW w:w="19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3691532B" w:rsidR="00D50909" w:rsidRPr="00C84ABE" w:rsidRDefault="009717E0" w:rsidP="00CE48FF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ok </w:t>
            </w:r>
            <w:r w:rsidR="00CE48FF">
              <w:rPr>
                <w:rFonts w:eastAsia="Times New Roman" w:cs="Calibri"/>
                <w:sz w:val="20"/>
                <w:szCs w:val="20"/>
              </w:rPr>
              <w:t>7</w:t>
            </w:r>
            <w:r>
              <w:rPr>
                <w:rFonts w:eastAsia="Times New Roman" w:cs="Calibri"/>
                <w:sz w:val="20"/>
                <w:szCs w:val="20"/>
              </w:rPr>
              <w:t>,</w:t>
            </w:r>
            <w:r w:rsidR="00CE48FF">
              <w:rPr>
                <w:rFonts w:eastAsia="Times New Roman" w:cs="Calibri"/>
                <w:sz w:val="20"/>
                <w:szCs w:val="20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 xml:space="preserve"> km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4851" w:rsidRPr="00C84ABE" w14:paraId="53F4D7DC" w14:textId="77777777" w:rsidTr="00AE2BD5">
        <w:tc>
          <w:tcPr>
            <w:tcW w:w="245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24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003060DB" w:rsidR="00D50909" w:rsidRPr="00C84ABE" w:rsidRDefault="009717E0" w:rsidP="00CE48FF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W miejscowości Dąbrowa </w:t>
            </w:r>
          </w:p>
        </w:tc>
        <w:tc>
          <w:tcPr>
            <w:tcW w:w="190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08C016A5" w:rsidR="00D50909" w:rsidRPr="00C84ABE" w:rsidRDefault="00CE48FF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wrzesień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2022</w:t>
            </w:r>
          </w:p>
        </w:tc>
      </w:tr>
      <w:tr w:rsidR="00D54851" w:rsidRPr="00C84ABE" w14:paraId="704CD784" w14:textId="77777777" w:rsidTr="00AE2BD5">
        <w:tc>
          <w:tcPr>
            <w:tcW w:w="245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892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2E1EB231" w:rsidR="00D50909" w:rsidRPr="00A61923" w:rsidRDefault="009717E0" w:rsidP="00CE48FF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powiatowa</w:t>
            </w:r>
            <w:r w:rsidR="00CE48FF">
              <w:rPr>
                <w:rFonts w:eastAsia="Times New Roman" w:cstheme="minorHAnsi"/>
                <w:sz w:val="20"/>
                <w:szCs w:val="20"/>
              </w:rPr>
              <w:t>, TK Gmina Lichnowy –Skarb państwa, tereny PKP</w:t>
            </w:r>
          </w:p>
        </w:tc>
      </w:tr>
      <w:tr w:rsidR="00D54851" w:rsidRPr="00C84ABE" w14:paraId="041A5A13" w14:textId="77777777" w:rsidTr="00AE2BD5">
        <w:tc>
          <w:tcPr>
            <w:tcW w:w="245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892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17CAFB1A" w:rsidR="00D50909" w:rsidRPr="00C84ABE" w:rsidRDefault="009717E0" w:rsidP="00CE48FF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prowadzi z miejscowości Stara Wisła do miejscowości Dąbrowa i pr</w:t>
            </w:r>
            <w:r w:rsidR="00CE48FF">
              <w:rPr>
                <w:rFonts w:eastAsia="Times New Roman" w:cs="Calibri"/>
                <w:sz w:val="20"/>
                <w:szCs w:val="20"/>
              </w:rPr>
              <w:t>zebiega przez Lisewo Malborskie.</w:t>
            </w:r>
          </w:p>
        </w:tc>
      </w:tr>
      <w:tr w:rsidR="00D54851" w:rsidRPr="00C84ABE" w14:paraId="0A1E5E41" w14:textId="77777777" w:rsidTr="00AE2BD5">
        <w:tc>
          <w:tcPr>
            <w:tcW w:w="245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892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AE74F01" w14:textId="47661E76" w:rsidR="00236E70" w:rsidRDefault="009717E0" w:rsidP="00236E70">
            <w:pPr>
              <w:spacing w:before="60" w:after="60"/>
              <w:jc w:val="both"/>
              <w:rPr>
                <w:rFonts w:eastAsia="Times New Roman" w:cs="Calibri"/>
                <w:sz w:val="20"/>
                <w:szCs w:val="20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Wykorzystywana przez rowerzystów powiatowa droga asfaltowa charakteryzuje się średniej jakości nawierzchnią (punktowe </w:t>
            </w:r>
            <w:r w:rsidRPr="00330F73">
              <w:rPr>
                <w:rFonts w:eastAsia="Times New Roman" w:cs="Calibri"/>
                <w:sz w:val="20"/>
                <w:szCs w:val="20"/>
              </w:rPr>
              <w:t>miejsca napraw ubytków asfaltu</w:t>
            </w:r>
            <w:r>
              <w:rPr>
                <w:rFonts w:eastAsia="Times New Roman" w:cs="Calibri"/>
                <w:sz w:val="20"/>
                <w:szCs w:val="20"/>
              </w:rPr>
              <w:t xml:space="preserve"> oraz nierówności). Na trasie odcinka w miejscowości </w:t>
            </w:r>
            <w:r w:rsidRPr="00A07D6C">
              <w:rPr>
                <w:rFonts w:eastAsia="Times New Roman" w:cs="Calibri"/>
                <w:sz w:val="20"/>
                <w:szCs w:val="20"/>
              </w:rPr>
              <w:t>Lisewo Malborskie wzdłuż drogi poprowadzony jes</w:t>
            </w:r>
            <w:r w:rsidR="00236E70">
              <w:rPr>
                <w:rFonts w:eastAsia="Times New Roman" w:cs="Calibri"/>
                <w:sz w:val="20"/>
                <w:szCs w:val="20"/>
              </w:rPr>
              <w:t>t chodnik, którego niestety nie można zaadaptować pod ciąg pieszo rowerowy, ponieważ nie ma miejsca na jego poszerzenie.</w:t>
            </w:r>
          </w:p>
          <w:p w14:paraId="103631BA" w14:textId="209642E7" w:rsidR="00D50909" w:rsidRPr="00CE48FF" w:rsidRDefault="009717E0" w:rsidP="00236E70">
            <w:pPr>
              <w:spacing w:before="60" w:after="60"/>
              <w:jc w:val="both"/>
              <w:rPr>
                <w:rFonts w:eastAsia="Times New Roman" w:cs="Calibri"/>
                <w:sz w:val="20"/>
                <w:szCs w:val="20"/>
              </w:rPr>
            </w:pPr>
            <w:r w:rsidRPr="00A07D6C">
              <w:rPr>
                <w:rFonts w:eastAsia="Times New Roman" w:cs="Calibri"/>
                <w:sz w:val="20"/>
                <w:szCs w:val="20"/>
              </w:rPr>
              <w:t xml:space="preserve"> Chodnik, który można zaadaptować pod ciąg pieszo</w:t>
            </w:r>
            <w:r>
              <w:rPr>
                <w:rFonts w:eastAsia="Times New Roman" w:cs="Calibri"/>
                <w:sz w:val="20"/>
                <w:szCs w:val="20"/>
              </w:rPr>
              <w:t>-</w:t>
            </w:r>
            <w:r w:rsidRPr="00A07D6C">
              <w:rPr>
                <w:rFonts w:eastAsia="Times New Roman" w:cs="Calibri"/>
                <w:sz w:val="20"/>
                <w:szCs w:val="20"/>
              </w:rPr>
              <w:t>rowerowy znajduje się także w miejscowości Dąbrowa</w:t>
            </w:r>
            <w:r>
              <w:rPr>
                <w:rFonts w:eastAsia="Times New Roman" w:cs="Calibri"/>
                <w:sz w:val="20"/>
                <w:szCs w:val="20"/>
              </w:rPr>
              <w:t>. Wzdłuż niniejszego odcinka w przeszłości zlokalizowana była trasa kolejki wąskotorowej</w:t>
            </w:r>
            <w:r w:rsidR="00CE48FF">
              <w:rPr>
                <w:rFonts w:eastAsia="Times New Roman" w:cs="Calibri"/>
                <w:sz w:val="20"/>
                <w:szCs w:val="20"/>
              </w:rPr>
              <w:t>.</w:t>
            </w:r>
          </w:p>
        </w:tc>
      </w:tr>
      <w:tr w:rsidR="00D54851" w:rsidRPr="00C84ABE" w14:paraId="57F67760" w14:textId="77777777" w:rsidTr="00AE2BD5">
        <w:tc>
          <w:tcPr>
            <w:tcW w:w="245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44598F9D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892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CFBF36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Prosimy o wskazanie następujących informacji dotyczących planowanej inwestycji:</w:t>
            </w:r>
          </w:p>
          <w:p w14:paraId="18B589E4" w14:textId="71765E20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Rodzaj nawierzchni: asfalt</w:t>
            </w:r>
            <w:r w:rsidR="00CE48FF">
              <w:rPr>
                <w:rFonts w:cstheme="minorHAnsi"/>
                <w:noProof/>
                <w:sz w:val="20"/>
              </w:rPr>
              <w:t xml:space="preserve"> na podbudowie z </w:t>
            </w:r>
            <w:r w:rsidRPr="00C84ABE">
              <w:rPr>
                <w:rFonts w:cstheme="minorHAnsi"/>
                <w:noProof/>
                <w:sz w:val="20"/>
              </w:rPr>
              <w:t>kruszyw</w:t>
            </w:r>
            <w:r w:rsidR="00CE48FF">
              <w:rPr>
                <w:rFonts w:cstheme="minorHAnsi"/>
                <w:noProof/>
                <w:sz w:val="20"/>
              </w:rPr>
              <w:t>a.</w:t>
            </w:r>
          </w:p>
          <w:p w14:paraId="2268F0D2" w14:textId="33AB7A95" w:rsidR="00CE48FF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Rodzaj drogi: ciąg pieszo-rowerowy</w:t>
            </w:r>
            <w:r w:rsidR="00CE48FF">
              <w:rPr>
                <w:rFonts w:cstheme="minorHAnsi"/>
                <w:noProof/>
                <w:sz w:val="20"/>
              </w:rPr>
              <w:t xml:space="preserve"> z zastosowaniem barierek ochronnych wzd</w:t>
            </w:r>
            <w:r w:rsidR="00E62200">
              <w:rPr>
                <w:rFonts w:cstheme="minorHAnsi"/>
                <w:noProof/>
                <w:sz w:val="20"/>
              </w:rPr>
              <w:t>ł</w:t>
            </w:r>
            <w:r w:rsidR="00CE48FF">
              <w:rPr>
                <w:rFonts w:cstheme="minorHAnsi"/>
                <w:noProof/>
                <w:sz w:val="20"/>
              </w:rPr>
              <w:t>uż rowów melioracyjnych</w:t>
            </w:r>
            <w:r w:rsidR="00E62200">
              <w:rPr>
                <w:rFonts w:cstheme="minorHAnsi"/>
                <w:noProof/>
                <w:sz w:val="20"/>
              </w:rPr>
              <w:t xml:space="preserve"> i wysokich skarp</w:t>
            </w:r>
            <w:r w:rsidR="00CE48FF">
              <w:rPr>
                <w:rFonts w:cstheme="minorHAnsi"/>
                <w:noProof/>
                <w:sz w:val="20"/>
              </w:rPr>
              <w:t>.</w:t>
            </w:r>
          </w:p>
          <w:p w14:paraId="15C621BB" w14:textId="1EA3E8D5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Szerokość drogi: </w:t>
            </w:r>
            <w:r w:rsidR="008D7BC9">
              <w:rPr>
                <w:rFonts w:cstheme="minorHAnsi"/>
                <w:noProof/>
                <w:sz w:val="20"/>
              </w:rPr>
              <w:t xml:space="preserve">Do punku widokowego przy moscie kolejowym w Lisewie Malborskim - </w:t>
            </w:r>
            <w:r w:rsidRPr="00C84ABE">
              <w:rPr>
                <w:rFonts w:cstheme="minorHAnsi"/>
                <w:noProof/>
                <w:sz w:val="20"/>
              </w:rPr>
              <w:t xml:space="preserve">2 m, </w:t>
            </w:r>
            <w:r w:rsidR="008D7BC9">
              <w:rPr>
                <w:rFonts w:cstheme="minorHAnsi"/>
                <w:noProof/>
                <w:sz w:val="20"/>
              </w:rPr>
              <w:t xml:space="preserve">pozostały odcinek - </w:t>
            </w:r>
            <w:r w:rsidRPr="00C84ABE">
              <w:rPr>
                <w:rFonts w:cstheme="minorHAnsi"/>
                <w:noProof/>
                <w:sz w:val="20"/>
              </w:rPr>
              <w:t>2,5 m</w:t>
            </w:r>
          </w:p>
          <w:p w14:paraId="6D08CF6F" w14:textId="2B5B9176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zabudowany: </w:t>
            </w:r>
            <w:r w:rsidR="00E62200">
              <w:rPr>
                <w:rFonts w:cstheme="minorHAnsi"/>
                <w:noProof/>
                <w:sz w:val="20"/>
              </w:rPr>
              <w:t>tak</w:t>
            </w:r>
          </w:p>
          <w:p w14:paraId="1127F219" w14:textId="77777777" w:rsidR="008D7BC9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Inne kwestie: np.</w:t>
            </w:r>
          </w:p>
          <w:p w14:paraId="653F896C" w14:textId="60CC39B8" w:rsidR="008D7BC9" w:rsidRDefault="008D7BC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-przejazdy przez drogi powiatowe i gminne oznakowane zgodnie z</w:t>
            </w:r>
            <w:r w:rsidR="00236E70">
              <w:rPr>
                <w:rFonts w:cstheme="minorHAnsi"/>
                <w:noProof/>
                <w:sz w:val="20"/>
              </w:rPr>
              <w:t xml:space="preserve"> </w:t>
            </w:r>
            <w:r>
              <w:rPr>
                <w:rFonts w:cstheme="minorHAnsi"/>
                <w:noProof/>
                <w:sz w:val="20"/>
              </w:rPr>
              <w:t>przepisami drogowym</w:t>
            </w:r>
            <w:r w:rsidR="00236E70">
              <w:rPr>
                <w:rFonts w:cstheme="minorHAnsi"/>
                <w:noProof/>
                <w:sz w:val="20"/>
              </w:rPr>
              <w:t>i</w:t>
            </w:r>
            <w:r>
              <w:rPr>
                <w:rFonts w:cstheme="minorHAnsi"/>
                <w:noProof/>
                <w:sz w:val="20"/>
              </w:rPr>
              <w:t>,</w:t>
            </w:r>
          </w:p>
          <w:p w14:paraId="71CE2B89" w14:textId="77777777" w:rsidR="00D50909" w:rsidRDefault="008D7BC9" w:rsidP="00E62200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 xml:space="preserve">-punkt postojowy </w:t>
            </w:r>
            <w:r w:rsidRPr="00E62200">
              <w:rPr>
                <w:rFonts w:cstheme="minorHAnsi"/>
                <w:noProof/>
                <w:sz w:val="20"/>
              </w:rPr>
              <w:t>z</w:t>
            </w:r>
            <w:r w:rsidR="00D50909" w:rsidRPr="00E62200">
              <w:rPr>
                <w:rFonts w:cstheme="minorHAnsi"/>
                <w:noProof/>
                <w:sz w:val="20"/>
              </w:rPr>
              <w:t xml:space="preserve"> mała architektur</w:t>
            </w:r>
            <w:r w:rsidR="00E62200" w:rsidRPr="00E62200">
              <w:rPr>
                <w:rFonts w:cstheme="minorHAnsi"/>
                <w:noProof/>
                <w:sz w:val="20"/>
              </w:rPr>
              <w:t>ą</w:t>
            </w:r>
          </w:p>
          <w:p w14:paraId="658C71CB" w14:textId="51C99108" w:rsidR="00E62200" w:rsidRPr="00C84ABE" w:rsidRDefault="00E62200" w:rsidP="00E62200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- wycinka drzew znajdujących się w ciągu planowanej ścieżki peszo-rowerowj na odcinku od granicy gminy Miloradz do wiaduktu w miesjcowości Lisewo Malborskie</w:t>
            </w:r>
            <w:r w:rsidR="00E80B54">
              <w:rPr>
                <w:rFonts w:cstheme="minorHAnsi"/>
                <w:noProof/>
                <w:sz w:val="20"/>
              </w:rPr>
              <w:t xml:space="preserve"> - </w:t>
            </w:r>
            <w:r>
              <w:rPr>
                <w:rFonts w:cstheme="minorHAnsi"/>
                <w:noProof/>
                <w:sz w:val="20"/>
              </w:rPr>
              <w:t xml:space="preserve"> około </w:t>
            </w:r>
            <w:r w:rsidR="00E80B54">
              <w:rPr>
                <w:rFonts w:cstheme="minorHAnsi"/>
                <w:noProof/>
                <w:sz w:val="20"/>
              </w:rPr>
              <w:t>56 drzew z możliwościa nasadzenia nowych we wskazanym miejscu.</w:t>
            </w:r>
          </w:p>
        </w:tc>
      </w:tr>
      <w:tr w:rsidR="00D54851" w:rsidRPr="00C84ABE" w14:paraId="6FE52755" w14:textId="77777777" w:rsidTr="00AE2BD5">
        <w:trPr>
          <w:trHeight w:val="838"/>
        </w:trPr>
        <w:tc>
          <w:tcPr>
            <w:tcW w:w="245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0E2304EA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892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36D2481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Prosimy o podanie wykazu działek dotyczących planowanego przebiegu inwestycji</w:t>
            </w:r>
            <w:r>
              <w:rPr>
                <w:rFonts w:eastAsia="Times New Roman" w:cstheme="minorHAnsi"/>
                <w:sz w:val="20"/>
              </w:rPr>
              <w:t xml:space="preserve">: </w:t>
            </w:r>
            <w:r w:rsidRPr="00C84ABE">
              <w:rPr>
                <w:rFonts w:eastAsia="Times New Roman" w:cstheme="minorHAnsi"/>
                <w:sz w:val="20"/>
              </w:rPr>
              <w:t>numery działek, identyfikator</w:t>
            </w:r>
            <w:r>
              <w:rPr>
                <w:rFonts w:eastAsia="Times New Roman" w:cstheme="minorHAnsi"/>
                <w:sz w:val="20"/>
              </w:rPr>
              <w:t>y</w:t>
            </w:r>
            <w:r w:rsidRPr="00C84ABE">
              <w:rPr>
                <w:rFonts w:eastAsia="Times New Roman" w:cstheme="minorHAnsi"/>
                <w:sz w:val="20"/>
              </w:rPr>
              <w:t xml:space="preserve"> dział</w:t>
            </w:r>
            <w:r>
              <w:rPr>
                <w:rFonts w:eastAsia="Times New Roman" w:cstheme="minorHAnsi"/>
                <w:sz w:val="20"/>
              </w:rPr>
              <w:t>ek</w:t>
            </w:r>
            <w:r w:rsidRPr="00C84ABE">
              <w:rPr>
                <w:rFonts w:eastAsia="Times New Roman" w:cstheme="minorHAnsi"/>
                <w:sz w:val="20"/>
              </w:rPr>
              <w:t>, obręb, własność, numery KW</w:t>
            </w:r>
            <w:r>
              <w:rPr>
                <w:rFonts w:eastAsia="Times New Roman" w:cstheme="minorHAnsi"/>
                <w:sz w:val="20"/>
              </w:rPr>
              <w:t>.</w:t>
            </w:r>
          </w:p>
          <w:tbl>
            <w:tblPr>
              <w:tblW w:w="40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53"/>
              <w:gridCol w:w="1348"/>
              <w:gridCol w:w="1803"/>
            </w:tblGrid>
            <w:tr w:rsidR="001C1D67" w:rsidRPr="001C1D67" w14:paraId="4B22D94F" w14:textId="77777777" w:rsidTr="005C4CF7">
              <w:trPr>
                <w:trHeight w:val="309"/>
              </w:trPr>
              <w:tc>
                <w:tcPr>
                  <w:tcW w:w="406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78E62B" w14:textId="15CF4055" w:rsidR="001C1D67" w:rsidRPr="001C1D67" w:rsidRDefault="001C1D67" w:rsidP="001C1D6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Dabrowa - Lisewo Malborskie</w:t>
                  </w:r>
                </w:p>
              </w:tc>
            </w:tr>
            <w:tr w:rsidR="001C1D67" w:rsidRPr="001C1D67" w14:paraId="69C4A34B" w14:textId="77777777" w:rsidTr="005C4CF7">
              <w:trPr>
                <w:trHeight w:val="300"/>
              </w:trPr>
              <w:tc>
                <w:tcPr>
                  <w:tcW w:w="9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F795CD" w14:textId="77777777" w:rsidR="001C1D67" w:rsidRPr="001C1D67" w:rsidRDefault="001C1D67" w:rsidP="001C1D6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3A94BE" w14:textId="77777777" w:rsidR="001C1D67" w:rsidRPr="001C1D67" w:rsidRDefault="001C1D67" w:rsidP="001C1D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690A80" w14:textId="77777777" w:rsidR="001C1D67" w:rsidRPr="001C1D67" w:rsidRDefault="001C1D67" w:rsidP="001C1D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C1D67" w:rsidRPr="001C1D67" w14:paraId="49BD4C0A" w14:textId="77777777" w:rsidTr="005C4CF7">
              <w:trPr>
                <w:trHeight w:val="300"/>
              </w:trPr>
              <w:tc>
                <w:tcPr>
                  <w:tcW w:w="9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B9696F" w14:textId="0B4012A1" w:rsidR="001C1D67" w:rsidRPr="001C1D67" w:rsidRDefault="00950417" w:rsidP="009504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</w:t>
                  </w:r>
                  <w:r w:rsidRPr="009504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bręb 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0EA475" w14:textId="1F0FF02D" w:rsidR="001C1D67" w:rsidRPr="001C1D67" w:rsidRDefault="00950417" w:rsidP="001C1D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04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Dabrowa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C8143D" w14:textId="109942EB" w:rsidR="001C1D67" w:rsidRPr="001C1D67" w:rsidRDefault="00950417" w:rsidP="001C1D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95041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220903_2.0002</w:t>
                  </w:r>
                </w:p>
              </w:tc>
            </w:tr>
            <w:tr w:rsidR="001C1D67" w:rsidRPr="001C1D67" w14:paraId="3198CC17" w14:textId="77777777" w:rsidTr="005C4CF7">
              <w:trPr>
                <w:trHeight w:val="300"/>
              </w:trPr>
              <w:tc>
                <w:tcPr>
                  <w:tcW w:w="9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1AFA57" w14:textId="77777777" w:rsidR="001C1D67" w:rsidRPr="001C1D67" w:rsidRDefault="001C1D67" w:rsidP="001C1D6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nr działki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02CC38" w14:textId="77777777" w:rsidR="001C1D67" w:rsidRPr="001C1D67" w:rsidRDefault="001C1D67" w:rsidP="001C1D6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wł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6180D9" w14:textId="77777777" w:rsidR="001C1D67" w:rsidRPr="001C1D67" w:rsidRDefault="001C1D67" w:rsidP="001C1D6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KW</w:t>
                  </w:r>
                </w:p>
              </w:tc>
            </w:tr>
            <w:tr w:rsidR="001C1D67" w:rsidRPr="001C1D67" w14:paraId="7F68A99B" w14:textId="77777777" w:rsidTr="005C4CF7">
              <w:trPr>
                <w:trHeight w:val="300"/>
              </w:trPr>
              <w:tc>
                <w:tcPr>
                  <w:tcW w:w="9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DA5E3A" w14:textId="77777777" w:rsidR="001C1D67" w:rsidRPr="001C1D67" w:rsidRDefault="001C1D67" w:rsidP="001C1D6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219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5DC909" w14:textId="77777777" w:rsidR="001C1D67" w:rsidRPr="001C1D67" w:rsidRDefault="001C1D67" w:rsidP="001C1D6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TK - GL-SkP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F642AD" w14:textId="77777777" w:rsidR="001C1D67" w:rsidRPr="001C1D67" w:rsidRDefault="001C1D67" w:rsidP="001C1D6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GD1M00032315/3</w:t>
                  </w:r>
                </w:p>
              </w:tc>
            </w:tr>
            <w:tr w:rsidR="001C1D67" w:rsidRPr="001C1D67" w14:paraId="1B6D0464" w14:textId="77777777" w:rsidTr="005C4CF7">
              <w:trPr>
                <w:trHeight w:val="300"/>
              </w:trPr>
              <w:tc>
                <w:tcPr>
                  <w:tcW w:w="9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3F9970" w14:textId="77777777" w:rsidR="001C1D67" w:rsidRPr="001C1D67" w:rsidRDefault="001C1D67" w:rsidP="001C1D6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246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EE60E3" w14:textId="77777777" w:rsidR="001C1D67" w:rsidRPr="001C1D67" w:rsidRDefault="001C1D67" w:rsidP="001C1D6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TK - GL-SkP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07C067" w14:textId="77777777" w:rsidR="001C1D67" w:rsidRPr="001C1D67" w:rsidRDefault="001C1D67" w:rsidP="001C1D6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GD1M00032315/3</w:t>
                  </w:r>
                </w:p>
              </w:tc>
            </w:tr>
            <w:tr w:rsidR="001C1D67" w:rsidRPr="001C1D67" w14:paraId="2D7BBC99" w14:textId="77777777" w:rsidTr="005C4CF7">
              <w:trPr>
                <w:trHeight w:val="300"/>
              </w:trPr>
              <w:tc>
                <w:tcPr>
                  <w:tcW w:w="9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4E230E" w14:textId="77777777" w:rsidR="001C1D67" w:rsidRPr="001C1D67" w:rsidRDefault="001C1D67" w:rsidP="001C1D6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218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A3A8CE" w14:textId="77777777" w:rsidR="001C1D67" w:rsidRPr="001C1D67" w:rsidRDefault="001C1D67" w:rsidP="001C1D6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TK - GL-SkP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8F9CB5" w14:textId="77777777" w:rsidR="001C1D67" w:rsidRPr="001C1D67" w:rsidRDefault="001C1D67" w:rsidP="001C1D6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GD1M00032315/3</w:t>
                  </w:r>
                </w:p>
              </w:tc>
            </w:tr>
            <w:tr w:rsidR="001C1D67" w:rsidRPr="001C1D67" w14:paraId="3A674E39" w14:textId="77777777" w:rsidTr="005C4CF7">
              <w:trPr>
                <w:trHeight w:val="647"/>
              </w:trPr>
              <w:tc>
                <w:tcPr>
                  <w:tcW w:w="9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FF0255" w14:textId="152C8140" w:rsidR="001C1D67" w:rsidRPr="001C1D67" w:rsidRDefault="005C4CF7" w:rsidP="001C1D6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Obręb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098565" w14:textId="6616907A" w:rsidR="001C1D67" w:rsidRPr="001C1D67" w:rsidRDefault="005C4CF7" w:rsidP="001C1D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C1D6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Lisewo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4F39C0" w14:textId="325E0C59" w:rsidR="001C1D67" w:rsidRPr="001C1D67" w:rsidRDefault="005C4CF7" w:rsidP="001C1D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C1D6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220903_2.0005</w:t>
                  </w:r>
                </w:p>
              </w:tc>
            </w:tr>
            <w:tr w:rsidR="001C1D67" w:rsidRPr="001C1D67" w14:paraId="34B19CB0" w14:textId="77777777" w:rsidTr="005C4CF7">
              <w:trPr>
                <w:trHeight w:val="300"/>
              </w:trPr>
              <w:tc>
                <w:tcPr>
                  <w:tcW w:w="9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30A186" w14:textId="56276072" w:rsidR="001C1D67" w:rsidRPr="001C1D67" w:rsidRDefault="005C4CF7" w:rsidP="001C1D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nr działki</w:t>
                  </w:r>
                  <w:r w:rsidR="001C1D67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B149B9" w14:textId="1F033363" w:rsidR="001C1D67" w:rsidRPr="001C1D67" w:rsidRDefault="005C4CF7" w:rsidP="005C4C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wł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663950" w14:textId="3AAC4FED" w:rsidR="001C1D67" w:rsidRPr="001C1D67" w:rsidRDefault="005C4CF7" w:rsidP="005C4CF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KW</w:t>
                  </w:r>
                </w:p>
              </w:tc>
            </w:tr>
            <w:tr w:rsidR="001C1D67" w:rsidRPr="001C1D67" w14:paraId="79ADE9F1" w14:textId="77777777" w:rsidTr="005C4CF7">
              <w:trPr>
                <w:trHeight w:val="300"/>
              </w:trPr>
              <w:tc>
                <w:tcPr>
                  <w:tcW w:w="9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D4D1A0" w14:textId="797555D7" w:rsidR="001C1D67" w:rsidRPr="001C1D67" w:rsidRDefault="005C4CF7" w:rsidP="005C4CF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101/2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7A97C1" w14:textId="25258465" w:rsidR="001C1D67" w:rsidRPr="001C1D67" w:rsidRDefault="005C4CF7" w:rsidP="005C4CF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ZMiUW SkP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1C9C89" w14:textId="5AF57B2B" w:rsidR="001C1D67" w:rsidRPr="001C1D67" w:rsidRDefault="005C4CF7" w:rsidP="005C4CF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57182</w:t>
                  </w:r>
                </w:p>
              </w:tc>
            </w:tr>
            <w:tr w:rsidR="001C1D67" w:rsidRPr="001C1D67" w14:paraId="29E38F33" w14:textId="77777777" w:rsidTr="005C4CF7">
              <w:trPr>
                <w:trHeight w:val="300"/>
              </w:trPr>
              <w:tc>
                <w:tcPr>
                  <w:tcW w:w="9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F4A8E8" w14:textId="77777777" w:rsidR="001C1D67" w:rsidRPr="001C1D67" w:rsidRDefault="001C1D67" w:rsidP="001C1D6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lastRenderedPageBreak/>
                    <w:t>149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00848E" w14:textId="77777777" w:rsidR="001C1D67" w:rsidRPr="001C1D67" w:rsidRDefault="001C1D67" w:rsidP="001C1D6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TK - GL-SkP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E9FEE0" w14:textId="77777777" w:rsidR="001C1D67" w:rsidRPr="001C1D67" w:rsidRDefault="001C1D67" w:rsidP="001C1D6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GD1M00066110/3</w:t>
                  </w:r>
                </w:p>
              </w:tc>
            </w:tr>
            <w:tr w:rsidR="001C1D67" w:rsidRPr="001C1D67" w14:paraId="18A72C14" w14:textId="77777777" w:rsidTr="005C4CF7">
              <w:trPr>
                <w:trHeight w:val="300"/>
              </w:trPr>
              <w:tc>
                <w:tcPr>
                  <w:tcW w:w="9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F9575E" w14:textId="77777777" w:rsidR="001C1D67" w:rsidRPr="001C1D67" w:rsidRDefault="001C1D67" w:rsidP="001C1D6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56/2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9981B3" w14:textId="77777777" w:rsidR="001C1D67" w:rsidRPr="001C1D67" w:rsidRDefault="001C1D67" w:rsidP="001C1D6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TK - GL-SkP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116D9E" w14:textId="77777777" w:rsidR="001C1D67" w:rsidRPr="001C1D67" w:rsidRDefault="001C1D67" w:rsidP="001C1D6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GD1M00066110/3</w:t>
                  </w:r>
                </w:p>
              </w:tc>
            </w:tr>
            <w:tr w:rsidR="001C1D67" w:rsidRPr="001C1D67" w14:paraId="742317CC" w14:textId="77777777" w:rsidTr="005C4CF7">
              <w:trPr>
                <w:trHeight w:val="300"/>
              </w:trPr>
              <w:tc>
                <w:tcPr>
                  <w:tcW w:w="9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52C166" w14:textId="77777777" w:rsidR="001C1D67" w:rsidRPr="001C1D67" w:rsidRDefault="001C1D67" w:rsidP="001C1D6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56/1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D2407E" w14:textId="77777777" w:rsidR="001C1D67" w:rsidRPr="001C1D67" w:rsidRDefault="001C1D67" w:rsidP="001C1D6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TK - GL-SkP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0104D4" w14:textId="77777777" w:rsidR="001C1D67" w:rsidRPr="001C1D67" w:rsidRDefault="001C1D67" w:rsidP="001C1D6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GD1M00066110/3</w:t>
                  </w:r>
                </w:p>
              </w:tc>
            </w:tr>
            <w:tr w:rsidR="001C1D67" w:rsidRPr="001C1D67" w14:paraId="13E46259" w14:textId="77777777" w:rsidTr="005C4CF7">
              <w:trPr>
                <w:trHeight w:val="300"/>
              </w:trPr>
              <w:tc>
                <w:tcPr>
                  <w:tcW w:w="9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54E4B3" w14:textId="77777777" w:rsidR="001C1D67" w:rsidRPr="001C1D67" w:rsidRDefault="001C1D67" w:rsidP="001C1D6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72/15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D6569C" w14:textId="77777777" w:rsidR="001C1D67" w:rsidRPr="001C1D67" w:rsidRDefault="001C1D67" w:rsidP="001C1D6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TK - GL-SkP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C55F43" w14:textId="77777777" w:rsidR="001C1D67" w:rsidRPr="001C1D67" w:rsidRDefault="001C1D67" w:rsidP="001C1D6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GD1M00067681/3</w:t>
                  </w:r>
                </w:p>
              </w:tc>
            </w:tr>
            <w:tr w:rsidR="001C1D67" w:rsidRPr="001C1D67" w14:paraId="648B39E3" w14:textId="77777777" w:rsidTr="005C4CF7">
              <w:trPr>
                <w:trHeight w:val="300"/>
              </w:trPr>
              <w:tc>
                <w:tcPr>
                  <w:tcW w:w="9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9DB9BA" w14:textId="77777777" w:rsidR="001C1D67" w:rsidRPr="001C1D67" w:rsidRDefault="001C1D67" w:rsidP="001C1D6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21/4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EAD80B" w14:textId="77777777" w:rsidR="001C1D67" w:rsidRPr="001C1D67" w:rsidRDefault="001C1D67" w:rsidP="001C1D6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Dr. Pow.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6EFA75" w14:textId="77777777" w:rsidR="001C1D67" w:rsidRPr="001C1D67" w:rsidRDefault="001C1D67" w:rsidP="001C1D6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GD1M00032414/7</w:t>
                  </w:r>
                </w:p>
              </w:tc>
            </w:tr>
            <w:tr w:rsidR="001C1D67" w:rsidRPr="001C1D67" w14:paraId="1987B3DA" w14:textId="77777777" w:rsidTr="005C4CF7">
              <w:trPr>
                <w:trHeight w:val="300"/>
              </w:trPr>
              <w:tc>
                <w:tcPr>
                  <w:tcW w:w="9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389C12" w14:textId="3B6E4D3D" w:rsidR="001C1D67" w:rsidRPr="001C1D67" w:rsidRDefault="00660D56" w:rsidP="001C1D6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21/</w:t>
                  </w:r>
                  <w:r w:rsidR="001C1D67" w:rsidRPr="001C1D67">
                    <w:rPr>
                      <w:rFonts w:ascii="Calibri" w:eastAsia="Times New Roman" w:hAnsi="Calibri" w:cs="Calibri"/>
                      <w:color w:val="000000"/>
                    </w:rPr>
                    <w:t>2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C839E1" w14:textId="77777777" w:rsidR="001C1D67" w:rsidRPr="001C1D67" w:rsidRDefault="001C1D67" w:rsidP="001C1D6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TK - GL-SkP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613053" w14:textId="77777777" w:rsidR="001C1D67" w:rsidRPr="001C1D67" w:rsidRDefault="001C1D67" w:rsidP="001C1D6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GD1M00066110/3</w:t>
                  </w:r>
                </w:p>
              </w:tc>
            </w:tr>
            <w:tr w:rsidR="001C1D67" w:rsidRPr="001C1D67" w14:paraId="03335CF6" w14:textId="77777777" w:rsidTr="005C4CF7">
              <w:trPr>
                <w:trHeight w:val="300"/>
              </w:trPr>
              <w:tc>
                <w:tcPr>
                  <w:tcW w:w="9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0B618E" w14:textId="77777777" w:rsidR="001C1D67" w:rsidRPr="001C1D67" w:rsidRDefault="001C1D67" w:rsidP="001C1D6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82/7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AA3044" w14:textId="77777777" w:rsidR="001C1D67" w:rsidRPr="001C1D67" w:rsidRDefault="001C1D67" w:rsidP="001C1D6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PKP - SkP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0A9CF0" w14:textId="77777777" w:rsidR="001C1D67" w:rsidRPr="001C1D67" w:rsidRDefault="001C1D67" w:rsidP="001C1D6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GD1M00034001/3</w:t>
                  </w:r>
                </w:p>
              </w:tc>
            </w:tr>
            <w:tr w:rsidR="001C1D67" w:rsidRPr="001C1D67" w14:paraId="2F9598C8" w14:textId="77777777" w:rsidTr="005C4CF7">
              <w:trPr>
                <w:trHeight w:val="300"/>
              </w:trPr>
              <w:tc>
                <w:tcPr>
                  <w:tcW w:w="9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81FE90" w14:textId="77777777" w:rsidR="001C1D67" w:rsidRPr="001C1D67" w:rsidRDefault="001C1D67" w:rsidP="001C1D6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83/5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0FD92B" w14:textId="77777777" w:rsidR="001C1D67" w:rsidRPr="001C1D67" w:rsidRDefault="001C1D67" w:rsidP="001C1D6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Dr. Pow.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0B24F4" w14:textId="77777777" w:rsidR="001C1D67" w:rsidRPr="001C1D67" w:rsidRDefault="001C1D67" w:rsidP="001C1D6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GD1M00032414/7</w:t>
                  </w:r>
                </w:p>
              </w:tc>
            </w:tr>
            <w:tr w:rsidR="00C0017D" w:rsidRPr="001C1D67" w14:paraId="1BB59381" w14:textId="77777777" w:rsidTr="005C4CF7">
              <w:trPr>
                <w:trHeight w:val="300"/>
              </w:trPr>
              <w:tc>
                <w:tcPr>
                  <w:tcW w:w="9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45EAA607" w14:textId="2969F8A8" w:rsidR="00C0017D" w:rsidRPr="001C1D67" w:rsidRDefault="00C0017D" w:rsidP="001C1D6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101/2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5F026E5" w14:textId="7BB45EC4" w:rsidR="00C0017D" w:rsidRPr="001C1D67" w:rsidRDefault="00C0017D" w:rsidP="001C1D6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Zarząd Melioracji SkP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910FC8D" w14:textId="7B9E731C" w:rsidR="00C0017D" w:rsidRPr="001C1D67" w:rsidRDefault="00C0017D" w:rsidP="001C1D6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GD1M00057182/2</w:t>
                  </w:r>
                </w:p>
              </w:tc>
            </w:tr>
            <w:tr w:rsidR="001C1D67" w:rsidRPr="001C1D67" w14:paraId="5143F90A" w14:textId="77777777" w:rsidTr="005C4CF7">
              <w:trPr>
                <w:trHeight w:val="300"/>
              </w:trPr>
              <w:tc>
                <w:tcPr>
                  <w:tcW w:w="9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12F91D" w14:textId="77777777" w:rsidR="001C1D67" w:rsidRPr="001C1D67" w:rsidRDefault="001C1D67" w:rsidP="001C1D6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83/6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EB99D1" w14:textId="77777777" w:rsidR="001C1D67" w:rsidRPr="001C1D67" w:rsidRDefault="001C1D67" w:rsidP="001C1D6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Dr. Pow.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7896F4" w14:textId="77777777" w:rsidR="001C1D67" w:rsidRPr="001C1D67" w:rsidRDefault="001C1D67" w:rsidP="001C1D6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GD1M00032414/7</w:t>
                  </w:r>
                </w:p>
              </w:tc>
            </w:tr>
            <w:tr w:rsidR="001C1D67" w:rsidRPr="001C1D67" w14:paraId="590884AA" w14:textId="77777777" w:rsidTr="005C4CF7">
              <w:trPr>
                <w:trHeight w:val="300"/>
              </w:trPr>
              <w:tc>
                <w:tcPr>
                  <w:tcW w:w="9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B5CBC6" w14:textId="77777777" w:rsidR="001C1D67" w:rsidRPr="001C1D67" w:rsidRDefault="001C1D67" w:rsidP="001C1D6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98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574E49" w14:textId="77777777" w:rsidR="001C1D67" w:rsidRPr="001C1D67" w:rsidRDefault="001C1D67" w:rsidP="001C1D6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TK - GL-SkP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631AD1" w14:textId="77777777" w:rsidR="001C1D67" w:rsidRPr="001C1D67" w:rsidRDefault="001C1D67" w:rsidP="001C1D6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GD1M00066110/3</w:t>
                  </w:r>
                </w:p>
              </w:tc>
            </w:tr>
            <w:tr w:rsidR="001C1D67" w:rsidRPr="001C1D67" w14:paraId="15DD231A" w14:textId="77777777" w:rsidTr="005C4CF7">
              <w:trPr>
                <w:trHeight w:val="300"/>
              </w:trPr>
              <w:tc>
                <w:tcPr>
                  <w:tcW w:w="9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D64533" w14:textId="77777777" w:rsidR="001C1D67" w:rsidRPr="001C1D67" w:rsidRDefault="001C1D67" w:rsidP="001C1D6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83/4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298E64" w14:textId="77777777" w:rsidR="001C1D67" w:rsidRPr="001C1D67" w:rsidRDefault="001C1D67" w:rsidP="001C1D6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Dr. Pow.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487C81" w14:textId="77777777" w:rsidR="001C1D67" w:rsidRPr="001C1D67" w:rsidRDefault="001C1D67" w:rsidP="001C1D6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GD1M00032414/7</w:t>
                  </w:r>
                </w:p>
              </w:tc>
            </w:tr>
            <w:tr w:rsidR="001C1D67" w:rsidRPr="001C1D67" w14:paraId="6526A67E" w14:textId="77777777" w:rsidTr="005C4CF7">
              <w:trPr>
                <w:trHeight w:val="300"/>
              </w:trPr>
              <w:tc>
                <w:tcPr>
                  <w:tcW w:w="9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9865CC" w14:textId="77777777" w:rsidR="001C1D67" w:rsidRPr="001C1D67" w:rsidRDefault="001C1D67" w:rsidP="001C1D6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146</w:t>
                  </w:r>
                </w:p>
              </w:tc>
              <w:tc>
                <w:tcPr>
                  <w:tcW w:w="13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863CA4" w14:textId="77777777" w:rsidR="001C1D67" w:rsidRPr="001C1D67" w:rsidRDefault="001C1D67" w:rsidP="001C1D6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Dr. Pow.</w:t>
                  </w: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D1513E" w14:textId="77777777" w:rsidR="001C1D67" w:rsidRPr="001C1D67" w:rsidRDefault="001C1D67" w:rsidP="001C1D6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1C1D67">
                    <w:rPr>
                      <w:rFonts w:ascii="Calibri" w:eastAsia="Times New Roman" w:hAnsi="Calibri" w:cs="Calibri"/>
                      <w:color w:val="000000"/>
                    </w:rPr>
                    <w:t>GD1M00032414/7</w:t>
                  </w:r>
                </w:p>
              </w:tc>
            </w:tr>
          </w:tbl>
          <w:p w14:paraId="6B81DC16" w14:textId="77777777" w:rsidR="003600CC" w:rsidRPr="00823718" w:rsidRDefault="003600CC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</w:tc>
      </w:tr>
      <w:tr w:rsidR="00D54851" w:rsidRPr="00C84ABE" w14:paraId="24D50DCB" w14:textId="77777777" w:rsidTr="00AE2BD5">
        <w:trPr>
          <w:trHeight w:val="838"/>
        </w:trPr>
        <w:tc>
          <w:tcPr>
            <w:tcW w:w="245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Uzgodnienia z interesariuszami</w:t>
            </w:r>
          </w:p>
        </w:tc>
        <w:tc>
          <w:tcPr>
            <w:tcW w:w="6892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55C6A9D" w14:textId="77777777" w:rsidR="00E62200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Prosimy o informację czy inwestycja wymaga uzgodnień z innymi instytucjami</w:t>
            </w:r>
          </w:p>
          <w:p w14:paraId="1BC65682" w14:textId="5B8694E4" w:rsidR="00E62200" w:rsidRDefault="00E62200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–</w:t>
            </w:r>
            <w:r w:rsidR="00E80B54">
              <w:rPr>
                <w:rFonts w:eastAsia="Times New Roman" w:cstheme="minorHAnsi"/>
                <w:sz w:val="20"/>
              </w:rPr>
              <w:t xml:space="preserve"> </w:t>
            </w:r>
            <w:r>
              <w:rPr>
                <w:rFonts w:eastAsia="Times New Roman" w:cstheme="minorHAnsi"/>
                <w:sz w:val="20"/>
              </w:rPr>
              <w:t>wymaga uzgodnienia z PKP i Powiatem Malbork.</w:t>
            </w:r>
            <w:r w:rsidR="004E522B">
              <w:rPr>
                <w:rFonts w:eastAsia="Times New Roman" w:cstheme="minorHAnsi"/>
                <w:sz w:val="20"/>
              </w:rPr>
              <w:t xml:space="preserve"> (jest zgoda ustna Powiatu)</w:t>
            </w:r>
          </w:p>
          <w:p w14:paraId="39419A9B" w14:textId="394B94D7" w:rsidR="00D50909" w:rsidRPr="00C84ABE" w:rsidRDefault="00E80B54" w:rsidP="00E62200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– zgoda na wycinkę drzew znajdujących się w pasie drogi powiatowej </w:t>
            </w:r>
          </w:p>
        </w:tc>
      </w:tr>
      <w:tr w:rsidR="00D54851" w:rsidRPr="00C84ABE" w14:paraId="738D6D5B" w14:textId="77777777" w:rsidTr="00AE2BD5">
        <w:tc>
          <w:tcPr>
            <w:tcW w:w="245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22F17D30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892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1936E39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Prosimy o wskazanie posiadanej lub przygotowywanej dokumentacji technicznej:</w:t>
            </w:r>
            <w:r>
              <w:rPr>
                <w:rFonts w:eastAsia="Times New Roman" w:cstheme="minorHAnsi"/>
                <w:sz w:val="20"/>
              </w:rPr>
              <w:t xml:space="preserve"> </w:t>
            </w:r>
            <w:r w:rsidRPr="00C84ABE">
              <w:rPr>
                <w:rFonts w:eastAsia="Times New Roman" w:cstheme="minorHAnsi"/>
                <w:sz w:val="20"/>
              </w:rPr>
              <w:t>np. PFU / Kosztorys / Projekt Budowlany/ Projekt Wykonawczy / Uzgodnienia / Pozwolenie na budowę</w:t>
            </w:r>
          </w:p>
          <w:p w14:paraId="24DDFF07" w14:textId="7FF84078" w:rsidR="00E62200" w:rsidRPr="00C84ABE" w:rsidRDefault="00E62200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Gmina Lichnowy nie posiada przedmiotowych dokumentów</w:t>
            </w:r>
          </w:p>
        </w:tc>
      </w:tr>
      <w:tr w:rsidR="00D54851" w:rsidRPr="00C84ABE" w14:paraId="457E5DB9" w14:textId="77777777" w:rsidTr="00AE2BD5">
        <w:trPr>
          <w:trHeight w:val="1004"/>
        </w:trPr>
        <w:tc>
          <w:tcPr>
            <w:tcW w:w="245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892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D8E4EAE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4E522B">
              <w:rPr>
                <w:rFonts w:eastAsia="Times New Roman" w:cstheme="minorHAnsi"/>
                <w:sz w:val="20"/>
              </w:rPr>
              <w:t>TAK/</w:t>
            </w:r>
            <w:r w:rsidRPr="004E522B">
              <w:rPr>
                <w:rFonts w:eastAsia="Times New Roman" w:cstheme="minorHAnsi"/>
                <w:strike/>
                <w:sz w:val="20"/>
              </w:rPr>
              <w:t>NIE</w:t>
            </w:r>
            <w:r w:rsidRPr="00C84ABE">
              <w:rPr>
                <w:rFonts w:eastAsia="Times New Roman" w:cstheme="minorHAnsi"/>
                <w:sz w:val="20"/>
              </w:rPr>
              <w:t xml:space="preserve"> </w:t>
            </w:r>
          </w:p>
          <w:p w14:paraId="238BB608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Jeżeli TAK to w jakim zakresie:</w:t>
            </w:r>
          </w:p>
          <w:p w14:paraId="476D41B3" w14:textId="0A0495C8" w:rsidR="00E80B54" w:rsidRPr="00C84ABE" w:rsidRDefault="00E80B54" w:rsidP="00E80B54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– </w:t>
            </w:r>
            <w:r w:rsidR="000969BF">
              <w:rPr>
                <w:rFonts w:eastAsia="Times New Roman" w:cstheme="minorHAnsi"/>
                <w:sz w:val="20"/>
              </w:rPr>
              <w:t xml:space="preserve">niezbędna </w:t>
            </w:r>
            <w:r>
              <w:rPr>
                <w:rFonts w:eastAsia="Times New Roman" w:cstheme="minorHAnsi"/>
                <w:sz w:val="20"/>
              </w:rPr>
              <w:t xml:space="preserve">zgoda na wycinkę drzew znajdujących się na trasie ścieżki pieszo-rowerowej </w:t>
            </w:r>
          </w:p>
        </w:tc>
      </w:tr>
      <w:tr w:rsidR="00D54851" w:rsidRPr="00C84ABE" w14:paraId="0F5322AC" w14:textId="77777777" w:rsidTr="00AE2BD5">
        <w:tc>
          <w:tcPr>
            <w:tcW w:w="245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892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ADB13C8" w14:textId="77777777" w:rsidR="00D50909" w:rsidRDefault="00E80B54" w:rsidP="00E80B54">
            <w:pPr>
              <w:pStyle w:val="Akapitzlist"/>
              <w:numPr>
                <w:ilvl w:val="0"/>
                <w:numId w:val="3"/>
              </w:numPr>
              <w:spacing w:before="60" w:after="60"/>
              <w:rPr>
                <w:rFonts w:eastAsia="Times New Roman" w:cstheme="minorHAnsi"/>
                <w:sz w:val="20"/>
              </w:rPr>
            </w:pPr>
            <w:r w:rsidRPr="00E80B54">
              <w:rPr>
                <w:rFonts w:eastAsia="Times New Roman" w:cstheme="minorHAnsi"/>
                <w:sz w:val="20"/>
              </w:rPr>
              <w:t xml:space="preserve">Wytyczenie trasy ścieżki pieszo </w:t>
            </w:r>
            <w:r>
              <w:rPr>
                <w:rFonts w:eastAsia="Times New Roman" w:cstheme="minorHAnsi"/>
                <w:sz w:val="20"/>
              </w:rPr>
              <w:t>–</w:t>
            </w:r>
            <w:r w:rsidRPr="00E80B54">
              <w:rPr>
                <w:rFonts w:eastAsia="Times New Roman" w:cstheme="minorHAnsi"/>
                <w:sz w:val="20"/>
              </w:rPr>
              <w:t>rowerowej</w:t>
            </w:r>
            <w:r>
              <w:rPr>
                <w:rFonts w:eastAsia="Times New Roman" w:cstheme="minorHAnsi"/>
                <w:sz w:val="20"/>
              </w:rPr>
              <w:t>.</w:t>
            </w:r>
          </w:p>
          <w:p w14:paraId="7089F997" w14:textId="77777777" w:rsidR="00E80B54" w:rsidRDefault="00E80B54" w:rsidP="00E80B54">
            <w:pPr>
              <w:pStyle w:val="Akapitzlist"/>
              <w:numPr>
                <w:ilvl w:val="0"/>
                <w:numId w:val="3"/>
              </w:num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Wycięcie drzew znajdujących się na trasie ścieżki pieszo-rowerowej z usunięciem korzeni.</w:t>
            </w:r>
          </w:p>
          <w:p w14:paraId="209A3882" w14:textId="77777777" w:rsidR="00E80B54" w:rsidRDefault="00E80B54" w:rsidP="00E80B54">
            <w:pPr>
              <w:pStyle w:val="Akapitzlist"/>
              <w:numPr>
                <w:ilvl w:val="0"/>
                <w:numId w:val="3"/>
              </w:num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Demontaż części chodnika w miejscowości Dabrowa.</w:t>
            </w:r>
          </w:p>
          <w:p w14:paraId="1F34F606" w14:textId="192F3856" w:rsidR="00E80B54" w:rsidRDefault="00E80B54" w:rsidP="00E80B54">
            <w:pPr>
              <w:pStyle w:val="Akapitzlist"/>
              <w:numPr>
                <w:ilvl w:val="0"/>
                <w:numId w:val="3"/>
              </w:num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Wykorygowanie całości odcinka ścieżki pieszo-rowerowej z zastosowaniem podbudowy i montażem obrzeży w ławie betonowej</w:t>
            </w:r>
            <w:r w:rsidR="003600CC">
              <w:rPr>
                <w:rFonts w:eastAsia="Times New Roman" w:cstheme="minorHAnsi"/>
                <w:sz w:val="20"/>
              </w:rPr>
              <w:t>.</w:t>
            </w:r>
          </w:p>
          <w:p w14:paraId="4390F95C" w14:textId="77777777" w:rsidR="00E80B54" w:rsidRDefault="00E80B54" w:rsidP="00E80B54">
            <w:pPr>
              <w:pStyle w:val="Akapitzlist"/>
              <w:numPr>
                <w:ilvl w:val="0"/>
                <w:numId w:val="3"/>
              </w:num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Ułożenie masy asfaltowej o minimalnej grubości 6 cm. na całej jej długości</w:t>
            </w:r>
            <w:r w:rsidR="003600CC">
              <w:rPr>
                <w:rFonts w:eastAsia="Times New Roman" w:cstheme="minorHAnsi"/>
                <w:sz w:val="20"/>
              </w:rPr>
              <w:t>.</w:t>
            </w:r>
          </w:p>
          <w:p w14:paraId="720A6E25" w14:textId="77777777" w:rsidR="003600CC" w:rsidRDefault="003600CC" w:rsidP="00E80B54">
            <w:pPr>
              <w:pStyle w:val="Akapitzlist"/>
              <w:numPr>
                <w:ilvl w:val="0"/>
                <w:numId w:val="3"/>
              </w:num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Wykonanie przejazdów przez drogi powiatowe i gminne.</w:t>
            </w:r>
          </w:p>
          <w:p w14:paraId="581BD00D" w14:textId="77777777" w:rsidR="003600CC" w:rsidRDefault="003600CC" w:rsidP="003600CC">
            <w:pPr>
              <w:pStyle w:val="Akapitzlist"/>
              <w:numPr>
                <w:ilvl w:val="0"/>
                <w:numId w:val="3"/>
              </w:num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 Montaż barierek ochronnych w miejscach zagrożenia z godnie z obowiązującymi przepisami bezpieczeństwa dla ruchu pieszo rowerowego.</w:t>
            </w:r>
          </w:p>
          <w:p w14:paraId="0986E299" w14:textId="77777777" w:rsidR="003600CC" w:rsidRDefault="003600CC" w:rsidP="003600CC">
            <w:pPr>
              <w:pStyle w:val="Akapitzlist"/>
              <w:numPr>
                <w:ilvl w:val="0"/>
                <w:numId w:val="3"/>
              </w:num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Oznakowanie trasy zgodnie z obowiązującymi przepisami.</w:t>
            </w:r>
          </w:p>
          <w:p w14:paraId="3C0B0F34" w14:textId="4D698055" w:rsidR="003600CC" w:rsidRPr="00E80B54" w:rsidRDefault="003600CC" w:rsidP="003600CC">
            <w:pPr>
              <w:pStyle w:val="Akapitzlist"/>
              <w:numPr>
                <w:ilvl w:val="0"/>
                <w:numId w:val="3"/>
              </w:num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Wykonanie miejsca postojowego z małą architekturą. </w:t>
            </w:r>
          </w:p>
        </w:tc>
      </w:tr>
      <w:tr w:rsidR="00D54851" w:rsidRPr="00C84ABE" w14:paraId="41FD87DB" w14:textId="77777777" w:rsidTr="00AE2BD5">
        <w:tc>
          <w:tcPr>
            <w:tcW w:w="245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16AFC2EE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892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95BF1" w14:textId="77777777" w:rsidR="00D50909" w:rsidRPr="007043EC" w:rsidRDefault="007043EC" w:rsidP="007043EC">
            <w:pPr>
              <w:pStyle w:val="Akapitzlist"/>
              <w:numPr>
                <w:ilvl w:val="0"/>
                <w:numId w:val="6"/>
              </w:numPr>
              <w:spacing w:before="60" w:after="60"/>
              <w:rPr>
                <w:rFonts w:cstheme="minorHAnsi"/>
                <w:noProof/>
                <w:sz w:val="20"/>
              </w:rPr>
            </w:pPr>
            <w:r w:rsidRPr="007043EC">
              <w:rPr>
                <w:rFonts w:cstheme="minorHAnsi"/>
                <w:noProof/>
                <w:sz w:val="20"/>
              </w:rPr>
              <w:t xml:space="preserve"> Budowa 19 757 000,00 zł </w:t>
            </w:r>
          </w:p>
          <w:p w14:paraId="7644A1BB" w14:textId="6220C052" w:rsidR="007043EC" w:rsidRPr="007043EC" w:rsidRDefault="007043EC" w:rsidP="007043EC">
            <w:pPr>
              <w:pStyle w:val="Akapitzlist"/>
              <w:numPr>
                <w:ilvl w:val="0"/>
                <w:numId w:val="6"/>
              </w:numPr>
              <w:spacing w:before="60" w:after="60"/>
              <w:rPr>
                <w:rFonts w:cstheme="minorHAnsi"/>
                <w:noProof/>
                <w:sz w:val="20"/>
              </w:rPr>
            </w:pPr>
            <w:r w:rsidRPr="007043EC">
              <w:rPr>
                <w:rFonts w:cstheme="minorHAnsi"/>
                <w:noProof/>
                <w:sz w:val="20"/>
              </w:rPr>
              <w:t>Punkt postojowy 90 000,00 zł</w:t>
            </w:r>
          </w:p>
        </w:tc>
      </w:tr>
      <w:tr w:rsidR="00D54851" w:rsidRPr="00C84ABE" w14:paraId="14C1B3D8" w14:textId="77777777" w:rsidTr="00AE2BD5">
        <w:tc>
          <w:tcPr>
            <w:tcW w:w="245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892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49D3289F" w:rsidR="00D50909" w:rsidRPr="00C84ABE" w:rsidRDefault="007043EC" w:rsidP="000969BF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4E522B">
              <w:rPr>
                <w:rFonts w:cstheme="minorHAnsi"/>
                <w:noProof/>
                <w:sz w:val="20"/>
              </w:rPr>
              <w:t>202</w:t>
            </w:r>
            <w:r w:rsidR="004E522B" w:rsidRPr="004E522B">
              <w:rPr>
                <w:rFonts w:cstheme="minorHAnsi"/>
                <w:noProof/>
                <w:sz w:val="20"/>
              </w:rPr>
              <w:t>5</w:t>
            </w:r>
            <w:r w:rsidRPr="004E522B">
              <w:rPr>
                <w:rFonts w:cstheme="minorHAnsi"/>
                <w:noProof/>
                <w:sz w:val="20"/>
              </w:rPr>
              <w:t xml:space="preserve"> rok</w:t>
            </w:r>
          </w:p>
        </w:tc>
      </w:tr>
      <w:tr w:rsidR="00D54851" w:rsidRPr="00C84ABE" w14:paraId="3E1647AD" w14:textId="77777777" w:rsidTr="00AE2BD5">
        <w:tc>
          <w:tcPr>
            <w:tcW w:w="245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892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44E783EA" w14:textId="00422829" w:rsidR="00D50909" w:rsidRPr="00D54851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15FB5256" w14:textId="050B68B1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4E522B">
              <w:rPr>
                <w:rFonts w:cstheme="minorHAnsi"/>
                <w:strike/>
                <w:noProof/>
                <w:sz w:val="20"/>
              </w:rPr>
              <w:t>TAK</w:t>
            </w:r>
            <w:r w:rsidRPr="004E522B">
              <w:rPr>
                <w:rFonts w:cstheme="minorHAnsi"/>
                <w:noProof/>
                <w:sz w:val="20"/>
              </w:rPr>
              <w:t>/NIE</w:t>
            </w:r>
          </w:p>
          <w:p w14:paraId="1C96C532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lastRenderedPageBreak/>
              <w:t xml:space="preserve">W przypadku konieczności naniesienia zmian do powyżej przedstawionego przebiegu prosimy o naniesienie zmian i przesłanie wersji wektorowej przebiegu odcinka. </w:t>
            </w:r>
          </w:p>
          <w:p w14:paraId="2A3DBA1A" w14:textId="77777777" w:rsidR="004E522B" w:rsidRPr="004E522B" w:rsidRDefault="00AE2BD5" w:rsidP="004E522B">
            <w:pPr>
              <w:pStyle w:val="NormalnyWeb"/>
              <w:rPr>
                <w:sz w:val="20"/>
                <w:szCs w:val="20"/>
              </w:rPr>
            </w:pPr>
            <w:hyperlink r:id="rId10" w:history="1">
              <w:r w:rsidR="004E522B" w:rsidRPr="004E522B">
                <w:rPr>
                  <w:rStyle w:val="Hipercze"/>
                  <w:sz w:val="20"/>
                  <w:szCs w:val="20"/>
                </w:rPr>
                <w:t>https://www.google.com/maps/d/u/0/edit?mid=1jQyrvN34Qz4QprMUoVtCum-j2_VmSlo&amp;usp=sharing</w:t>
              </w:r>
            </w:hyperlink>
          </w:p>
          <w:p w14:paraId="6592716D" w14:textId="44CA366D" w:rsidR="004E522B" w:rsidRPr="00C84ABE" w:rsidRDefault="004E522B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</w:tc>
      </w:tr>
      <w:tr w:rsidR="00D54851" w:rsidRPr="00C84ABE" w14:paraId="6ADAE846" w14:textId="77777777" w:rsidTr="00AE2BD5">
        <w:tc>
          <w:tcPr>
            <w:tcW w:w="245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Dokumentacja fotograficzna:</w:t>
            </w:r>
          </w:p>
        </w:tc>
        <w:tc>
          <w:tcPr>
            <w:tcW w:w="6892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7CD7F53" w14:textId="59EE860C" w:rsidR="00D50909" w:rsidRDefault="00C5682C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 w:rsidRPr="00C5682C">
              <w:rPr>
                <w:rFonts w:cstheme="minorHAnsi"/>
                <w:noProof/>
                <w:sz w:val="20"/>
              </w:rPr>
              <w:drawing>
                <wp:inline distT="0" distB="0" distL="0" distR="0" wp14:anchorId="07B26B60" wp14:editId="0CCFC11F">
                  <wp:extent cx="1718850" cy="1289138"/>
                  <wp:effectExtent l="5080" t="0" r="1270" b="1270"/>
                  <wp:docPr id="1" name="Obraz 1" descr="\\adds\dokumenty$\niewczasz\Documents\2022\54 Ściezka pieszo rowerowa Lichnowki-Dąbrowa\Zdjęcia Trasy\20220929_1400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adds\dokumenty$\niewczasz\Documents\2022\54 Ściezka pieszo rowerowa Lichnowki-Dąbrowa\Zdjęcia Trasy\20220929_1400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752338" cy="1314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theme="minorHAnsi"/>
                <w:noProof/>
                <w:sz w:val="20"/>
              </w:rPr>
              <w:t xml:space="preserve">   </w:t>
            </w:r>
            <w:r w:rsidRPr="00C5682C">
              <w:rPr>
                <w:rFonts w:cstheme="minorHAnsi"/>
                <w:noProof/>
                <w:sz w:val="20"/>
              </w:rPr>
              <w:drawing>
                <wp:inline distT="0" distB="0" distL="0" distR="0" wp14:anchorId="6EFCFD67" wp14:editId="6E9D247F">
                  <wp:extent cx="1729432" cy="1296859"/>
                  <wp:effectExtent l="6668" t="0" r="0" b="0"/>
                  <wp:docPr id="2" name="Obraz 2" descr="\\adds\dokumenty$\niewczasz\Documents\2022\54 Ściezka pieszo rowerowa Lichnowki-Dąbrowa\Zdjęcia Trasy\20220929_1402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adds\dokumenty$\niewczasz\Documents\2022\54 Ściezka pieszo rowerowa Lichnowki-Dąbrowa\Zdjęcia Trasy\20220929_1402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759857" cy="1319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7FBB44" w14:textId="13EC0A51" w:rsidR="003D2EA2" w:rsidRDefault="00C5682C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Miejscowość Dąbrowa poczatek trasy – istniejący chodnik do przebudowy.</w:t>
            </w:r>
          </w:p>
          <w:p w14:paraId="12401C03" w14:textId="561AC164" w:rsidR="003D2EA2" w:rsidRDefault="00195D9A" w:rsidP="0068129D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 w:rsidRPr="00195D9A">
              <w:rPr>
                <w:rFonts w:cstheme="minorHAnsi"/>
                <w:noProof/>
                <w:sz w:val="20"/>
              </w:rPr>
              <w:drawing>
                <wp:inline distT="0" distB="0" distL="0" distR="0" wp14:anchorId="1A06F3F0" wp14:editId="70BFF48E">
                  <wp:extent cx="1678181" cy="1258426"/>
                  <wp:effectExtent l="317" t="0" r="0" b="0"/>
                  <wp:docPr id="4" name="Obraz 4" descr="\\adds\dokumenty$\niewczasz\Documents\2022\54 Ściezka pieszo rowerowa Lichnowki-Dąbrowa\Zdjęcia Trasy\20220929_1402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adds\dokumenty$\niewczasz\Documents\2022\54 Ściezka pieszo rowerowa Lichnowki-Dąbrowa\Zdjęcia Trasy\20220929_1402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706008" cy="1279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8129D">
              <w:rPr>
                <w:rFonts w:cstheme="minorHAnsi"/>
                <w:noProof/>
                <w:sz w:val="20"/>
              </w:rPr>
              <w:t xml:space="preserve">     </w:t>
            </w:r>
            <w:r w:rsidRPr="00195D9A">
              <w:rPr>
                <w:rFonts w:cstheme="minorHAnsi"/>
                <w:noProof/>
                <w:sz w:val="20"/>
              </w:rPr>
              <w:drawing>
                <wp:inline distT="0" distB="0" distL="0" distR="0" wp14:anchorId="36EAFFCC" wp14:editId="2954E853">
                  <wp:extent cx="1669979" cy="1252276"/>
                  <wp:effectExtent l="0" t="952" r="6032" b="6033"/>
                  <wp:docPr id="5" name="Obraz 5" descr="\\adds\dokumenty$\niewczasz\Documents\2022\54 Ściezka pieszo rowerowa Lichnowki-Dąbrowa\Zdjęcia Trasy\20220929_1357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\\adds\dokumenty$\niewczasz\Documents\2022\54 Ściezka pieszo rowerowa Lichnowki-Dąbrowa\Zdjęcia Trasy\20220929_1357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 flipH="1">
                            <a:off x="0" y="0"/>
                            <a:ext cx="1689862" cy="12671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7A0FDD" w14:textId="74BF78C2" w:rsidR="0068129D" w:rsidRDefault="0068129D" w:rsidP="0068129D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Trasa w kierunku Boręt Pierwszych</w:t>
            </w:r>
          </w:p>
          <w:p w14:paraId="7088A4C2" w14:textId="61EB145A" w:rsidR="0068129D" w:rsidRDefault="0068129D" w:rsidP="0068129D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 w:rsidRPr="0068129D">
              <w:rPr>
                <w:rFonts w:cstheme="minorHAnsi"/>
                <w:noProof/>
                <w:sz w:val="20"/>
              </w:rPr>
              <w:drawing>
                <wp:inline distT="0" distB="0" distL="0" distR="0" wp14:anchorId="5BF79C7E" wp14:editId="5AA79B39">
                  <wp:extent cx="1773681" cy="1330511"/>
                  <wp:effectExtent l="0" t="6985" r="0" b="0"/>
                  <wp:docPr id="6" name="Obraz 6" descr="\\adds\dokumenty$\niewczasz\Documents\2022\54 Ściezka pieszo rowerowa Lichnowki-Dąbrowa\Zdjęcia Trasy\20220929_1407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\\adds\dokumenty$\niewczasz\Documents\2022\54 Ściezka pieszo rowerowa Lichnowki-Dąbrowa\Zdjęcia Trasy\20220929_1407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813743" cy="1360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theme="minorHAnsi"/>
                <w:noProof/>
                <w:sz w:val="20"/>
              </w:rPr>
              <w:t xml:space="preserve"> </w:t>
            </w:r>
            <w:r w:rsidR="003920BF">
              <w:rPr>
                <w:rFonts w:cstheme="minorHAnsi"/>
                <w:noProof/>
                <w:sz w:val="20"/>
              </w:rPr>
              <w:t xml:space="preserve"> </w:t>
            </w:r>
            <w:r>
              <w:rPr>
                <w:rFonts w:cstheme="minorHAnsi"/>
                <w:noProof/>
                <w:sz w:val="20"/>
              </w:rPr>
              <w:t xml:space="preserve">  </w:t>
            </w:r>
            <w:r w:rsidR="003920BF" w:rsidRPr="003920BF">
              <w:rPr>
                <w:rFonts w:cstheme="minorHAnsi"/>
                <w:noProof/>
                <w:sz w:val="20"/>
              </w:rPr>
              <w:drawing>
                <wp:inline distT="0" distB="0" distL="0" distR="0" wp14:anchorId="31465EF8" wp14:editId="2D754E0F">
                  <wp:extent cx="1789216" cy="1342647"/>
                  <wp:effectExtent l="0" t="5397" r="0" b="0"/>
                  <wp:docPr id="8" name="Obraz 8" descr="\\adds\dokumenty$\niewczasz\Documents\2022\54 Ściezka pieszo rowerowa Lichnowki-Dąbrowa\Zdjęcia Trasy\20220929_1412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\\adds\dokumenty$\niewczasz\Documents\2022\54 Ściezka pieszo rowerowa Lichnowki-Dąbrowa\Zdjęcia Trasy\20220929_1412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824437" cy="1369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DBEDE5" w14:textId="08407117" w:rsidR="00D54851" w:rsidRDefault="003920BF" w:rsidP="009C56D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Trasa Boręty Pierwsze Lisewo Malborskie</w:t>
            </w:r>
          </w:p>
          <w:p w14:paraId="6BE76DB6" w14:textId="7E6BA743" w:rsidR="003920BF" w:rsidRDefault="00D54851" w:rsidP="0068129D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 w:rsidRPr="00D54851">
              <w:rPr>
                <w:rFonts w:cstheme="minorHAnsi"/>
                <w:noProof/>
                <w:sz w:val="20"/>
              </w:rPr>
              <w:lastRenderedPageBreak/>
              <w:drawing>
                <wp:inline distT="0" distB="0" distL="0" distR="0" wp14:anchorId="0FABEA71" wp14:editId="165E81A2">
                  <wp:extent cx="1841245" cy="1381196"/>
                  <wp:effectExtent l="1270" t="0" r="8255" b="8255"/>
                  <wp:docPr id="9" name="Obraz 9" descr="\\adds\dokumenty$\niewczasz\Documents\2022\54 Ściezka pieszo rowerowa Lichnowki-Dąbrowa\Zdjęcia Trasy\20220929_1426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\\adds\dokumenty$\niewczasz\Documents\2022\54 Ściezka pieszo rowerowa Lichnowki-Dąbrowa\Zdjęcia Trasy\20220929_1426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866081" cy="1399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theme="minorHAnsi"/>
                <w:noProof/>
                <w:sz w:val="20"/>
              </w:rPr>
              <w:t>…</w:t>
            </w:r>
            <w:r w:rsidRPr="00D54851">
              <w:rPr>
                <w:rFonts w:cstheme="minorHAnsi"/>
                <w:noProof/>
                <w:sz w:val="20"/>
              </w:rPr>
              <w:drawing>
                <wp:inline distT="0" distB="0" distL="0" distR="0" wp14:anchorId="15FA0C77" wp14:editId="17E2B510">
                  <wp:extent cx="1829053" cy="1372049"/>
                  <wp:effectExtent l="0" t="0" r="0" b="0"/>
                  <wp:docPr id="10" name="Obraz 10" descr="\\adds\dokumenty$\niewczasz\Documents\2022\54 Ściezka pieszo rowerowa Lichnowki-Dąbrowa\Zdjęcia Trasy\20220928_1142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\\adds\dokumenty$\niewczasz\Documents\2022\54 Ściezka pieszo rowerowa Lichnowki-Dąbrowa\Zdjęcia Trasy\20220928_1142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856213" cy="1392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68CC37" w14:textId="15EE366A" w:rsidR="003920BF" w:rsidRDefault="00D54851" w:rsidP="0068129D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Trasa –koniec trasy po lewej stronie jezdni od gminy Miłoradz.</w:t>
            </w:r>
          </w:p>
          <w:p w14:paraId="64BABC69" w14:textId="04CAC598" w:rsidR="003D2EA2" w:rsidRPr="00C84ABE" w:rsidRDefault="003D2EA2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</w:p>
        </w:tc>
      </w:tr>
      <w:tr w:rsidR="00D54851" w:rsidRPr="00C84ABE" w14:paraId="54C99014" w14:textId="77777777" w:rsidTr="00AE2BD5">
        <w:tc>
          <w:tcPr>
            <w:tcW w:w="2452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01727ECD" w:rsidR="00D50909" w:rsidRPr="004E522B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4E522B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 xml:space="preserve">Zgodność zakresu z Wytycznymi </w:t>
            </w:r>
          </w:p>
        </w:tc>
        <w:tc>
          <w:tcPr>
            <w:tcW w:w="6892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4E522B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</w:rPr>
            </w:pPr>
            <w:r w:rsidRPr="004E522B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77777777" w:rsidR="00D50909" w:rsidRPr="004E522B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</w:rPr>
            </w:pPr>
            <w:r w:rsidRPr="004E522B">
              <w:rPr>
                <w:rFonts w:cstheme="minorHAnsi"/>
                <w:noProof/>
                <w:sz w:val="20"/>
              </w:rPr>
              <w:t>TAK</w:t>
            </w:r>
            <w:r w:rsidRPr="004E522B">
              <w:rPr>
                <w:rFonts w:cstheme="minorHAnsi"/>
                <w:strike/>
                <w:noProof/>
                <w:sz w:val="20"/>
              </w:rPr>
              <w:t>/NIE</w:t>
            </w:r>
            <w:r w:rsidRPr="004E522B">
              <w:rPr>
                <w:rFonts w:cstheme="minorHAnsi"/>
                <w:noProof/>
                <w:sz w:val="20"/>
              </w:rPr>
              <w:t xml:space="preserve"> – ewentualne uwagi 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379AA" w14:textId="77777777" w:rsidR="00CF11F6" w:rsidRDefault="00CF11F6" w:rsidP="00ED4465">
      <w:pPr>
        <w:spacing w:after="0" w:line="240" w:lineRule="auto"/>
      </w:pPr>
      <w:r>
        <w:separator/>
      </w:r>
    </w:p>
  </w:endnote>
  <w:endnote w:type="continuationSeparator" w:id="0">
    <w:p w14:paraId="4CFE8803" w14:textId="77777777" w:rsidR="00CF11F6" w:rsidRDefault="00CF11F6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9BE29" w14:textId="77777777" w:rsidR="00CF11F6" w:rsidRDefault="00CF11F6" w:rsidP="00ED4465">
      <w:pPr>
        <w:spacing w:after="0" w:line="240" w:lineRule="auto"/>
      </w:pPr>
      <w:r>
        <w:separator/>
      </w:r>
    </w:p>
  </w:footnote>
  <w:footnote w:type="continuationSeparator" w:id="0">
    <w:p w14:paraId="677C00E9" w14:textId="77777777" w:rsidR="00CF11F6" w:rsidRDefault="00CF11F6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42F73"/>
    <w:multiLevelType w:val="hybridMultilevel"/>
    <w:tmpl w:val="46302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2" w15:restartNumberingAfterBreak="0">
    <w:nsid w:val="3A0C0D92"/>
    <w:multiLevelType w:val="hybridMultilevel"/>
    <w:tmpl w:val="F0CE8E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63222C2"/>
    <w:multiLevelType w:val="hybridMultilevel"/>
    <w:tmpl w:val="C0446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7B5F4D"/>
    <w:multiLevelType w:val="hybridMultilevel"/>
    <w:tmpl w:val="691E3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C77BF0"/>
    <w:multiLevelType w:val="hybridMultilevel"/>
    <w:tmpl w:val="C1488D9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6205879">
    <w:abstractNumId w:val="1"/>
  </w:num>
  <w:num w:numId="2" w16cid:durableId="776290528">
    <w:abstractNumId w:val="4"/>
  </w:num>
  <w:num w:numId="3" w16cid:durableId="2107463342">
    <w:abstractNumId w:val="5"/>
  </w:num>
  <w:num w:numId="4" w16cid:durableId="628820154">
    <w:abstractNumId w:val="3"/>
  </w:num>
  <w:num w:numId="5" w16cid:durableId="1757903067">
    <w:abstractNumId w:val="0"/>
  </w:num>
  <w:num w:numId="6" w16cid:durableId="7355200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7F95"/>
    <w:rsid w:val="000969BF"/>
    <w:rsid w:val="000D2A64"/>
    <w:rsid w:val="000D6CC7"/>
    <w:rsid w:val="000F1B4C"/>
    <w:rsid w:val="00114521"/>
    <w:rsid w:val="00117B32"/>
    <w:rsid w:val="0012028D"/>
    <w:rsid w:val="00155679"/>
    <w:rsid w:val="001571BD"/>
    <w:rsid w:val="00166AC6"/>
    <w:rsid w:val="00170949"/>
    <w:rsid w:val="00195D9A"/>
    <w:rsid w:val="001A35FA"/>
    <w:rsid w:val="001C1D67"/>
    <w:rsid w:val="001D4D26"/>
    <w:rsid w:val="001E398A"/>
    <w:rsid w:val="002008EF"/>
    <w:rsid w:val="00206EBB"/>
    <w:rsid w:val="00222570"/>
    <w:rsid w:val="002306F7"/>
    <w:rsid w:val="00236E70"/>
    <w:rsid w:val="002534EB"/>
    <w:rsid w:val="00272995"/>
    <w:rsid w:val="00284720"/>
    <w:rsid w:val="002C7F1A"/>
    <w:rsid w:val="002D3EB0"/>
    <w:rsid w:val="002E1EE9"/>
    <w:rsid w:val="003025F3"/>
    <w:rsid w:val="003256B8"/>
    <w:rsid w:val="003468F9"/>
    <w:rsid w:val="003600CC"/>
    <w:rsid w:val="00372FC7"/>
    <w:rsid w:val="00374A29"/>
    <w:rsid w:val="003920BF"/>
    <w:rsid w:val="003B6E7A"/>
    <w:rsid w:val="003C0786"/>
    <w:rsid w:val="003D2EA2"/>
    <w:rsid w:val="003E18A5"/>
    <w:rsid w:val="004107AD"/>
    <w:rsid w:val="00410E56"/>
    <w:rsid w:val="004430D9"/>
    <w:rsid w:val="00443D90"/>
    <w:rsid w:val="00445EE6"/>
    <w:rsid w:val="00485309"/>
    <w:rsid w:val="004A05F0"/>
    <w:rsid w:val="004B3691"/>
    <w:rsid w:val="004C1387"/>
    <w:rsid w:val="004E522B"/>
    <w:rsid w:val="00595100"/>
    <w:rsid w:val="005B7C81"/>
    <w:rsid w:val="005C4CF7"/>
    <w:rsid w:val="005D6C82"/>
    <w:rsid w:val="005E103C"/>
    <w:rsid w:val="005F5232"/>
    <w:rsid w:val="005F5BBC"/>
    <w:rsid w:val="006070C4"/>
    <w:rsid w:val="00620E47"/>
    <w:rsid w:val="006308DE"/>
    <w:rsid w:val="00642B34"/>
    <w:rsid w:val="006516F1"/>
    <w:rsid w:val="00657A14"/>
    <w:rsid w:val="00660D56"/>
    <w:rsid w:val="00660D98"/>
    <w:rsid w:val="00665741"/>
    <w:rsid w:val="006710EC"/>
    <w:rsid w:val="0068129D"/>
    <w:rsid w:val="00691128"/>
    <w:rsid w:val="006C4DEF"/>
    <w:rsid w:val="006C4F90"/>
    <w:rsid w:val="006C6CA6"/>
    <w:rsid w:val="006D200F"/>
    <w:rsid w:val="006D46C4"/>
    <w:rsid w:val="006D681C"/>
    <w:rsid w:val="006D6FC4"/>
    <w:rsid w:val="007043EC"/>
    <w:rsid w:val="00726842"/>
    <w:rsid w:val="00750233"/>
    <w:rsid w:val="00782993"/>
    <w:rsid w:val="007A3967"/>
    <w:rsid w:val="007D6164"/>
    <w:rsid w:val="00812207"/>
    <w:rsid w:val="00815586"/>
    <w:rsid w:val="0083683E"/>
    <w:rsid w:val="008420F1"/>
    <w:rsid w:val="008435F2"/>
    <w:rsid w:val="00857777"/>
    <w:rsid w:val="00863E0D"/>
    <w:rsid w:val="0087166B"/>
    <w:rsid w:val="008849BB"/>
    <w:rsid w:val="008D7BC9"/>
    <w:rsid w:val="008E3CEA"/>
    <w:rsid w:val="008F21CC"/>
    <w:rsid w:val="008F73BF"/>
    <w:rsid w:val="00900411"/>
    <w:rsid w:val="009358FE"/>
    <w:rsid w:val="0093682A"/>
    <w:rsid w:val="00950417"/>
    <w:rsid w:val="00953D82"/>
    <w:rsid w:val="00961635"/>
    <w:rsid w:val="009717E0"/>
    <w:rsid w:val="009959AD"/>
    <w:rsid w:val="009C56D2"/>
    <w:rsid w:val="00A14769"/>
    <w:rsid w:val="00A210BA"/>
    <w:rsid w:val="00A2340D"/>
    <w:rsid w:val="00A366C3"/>
    <w:rsid w:val="00A4128B"/>
    <w:rsid w:val="00A84E6E"/>
    <w:rsid w:val="00AC15B7"/>
    <w:rsid w:val="00AD38E3"/>
    <w:rsid w:val="00AE2BD5"/>
    <w:rsid w:val="00B0471E"/>
    <w:rsid w:val="00BA7214"/>
    <w:rsid w:val="00BB4B60"/>
    <w:rsid w:val="00BC0AE4"/>
    <w:rsid w:val="00BE3D91"/>
    <w:rsid w:val="00BF737A"/>
    <w:rsid w:val="00C0017D"/>
    <w:rsid w:val="00C04237"/>
    <w:rsid w:val="00C14921"/>
    <w:rsid w:val="00C31F2A"/>
    <w:rsid w:val="00C32119"/>
    <w:rsid w:val="00C37BAC"/>
    <w:rsid w:val="00C5682C"/>
    <w:rsid w:val="00C57A0D"/>
    <w:rsid w:val="00C63AD1"/>
    <w:rsid w:val="00C6741E"/>
    <w:rsid w:val="00CB09B9"/>
    <w:rsid w:val="00CB604A"/>
    <w:rsid w:val="00CE48FF"/>
    <w:rsid w:val="00CF11F6"/>
    <w:rsid w:val="00CF2569"/>
    <w:rsid w:val="00D01DD7"/>
    <w:rsid w:val="00D31EF8"/>
    <w:rsid w:val="00D50909"/>
    <w:rsid w:val="00D51306"/>
    <w:rsid w:val="00D52366"/>
    <w:rsid w:val="00D54851"/>
    <w:rsid w:val="00D61F18"/>
    <w:rsid w:val="00D7030D"/>
    <w:rsid w:val="00D75912"/>
    <w:rsid w:val="00D81CFD"/>
    <w:rsid w:val="00D95CF8"/>
    <w:rsid w:val="00DA2A0F"/>
    <w:rsid w:val="00DC0EBF"/>
    <w:rsid w:val="00DE6439"/>
    <w:rsid w:val="00E36B2A"/>
    <w:rsid w:val="00E532EB"/>
    <w:rsid w:val="00E53CE0"/>
    <w:rsid w:val="00E6107D"/>
    <w:rsid w:val="00E62200"/>
    <w:rsid w:val="00E77AF1"/>
    <w:rsid w:val="00E80B54"/>
    <w:rsid w:val="00E8253B"/>
    <w:rsid w:val="00E97681"/>
    <w:rsid w:val="00EA04D8"/>
    <w:rsid w:val="00EB145D"/>
    <w:rsid w:val="00EC03FA"/>
    <w:rsid w:val="00ED000B"/>
    <w:rsid w:val="00ED3661"/>
    <w:rsid w:val="00ED4465"/>
    <w:rsid w:val="00ED5426"/>
    <w:rsid w:val="00ED752C"/>
    <w:rsid w:val="00EF6DB2"/>
    <w:rsid w:val="00F031A4"/>
    <w:rsid w:val="00F06EFA"/>
    <w:rsid w:val="00F45FEF"/>
    <w:rsid w:val="00F62240"/>
    <w:rsid w:val="00F73026"/>
    <w:rsid w:val="00F8577F"/>
    <w:rsid w:val="00F85FF0"/>
    <w:rsid w:val="00F93529"/>
    <w:rsid w:val="00FA43A5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4E522B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hyperlink" Target="https://www.google.com/maps/d/u/0/edit?mid=1jQyrvN34Qz4QprMUoVtCum-j2_VmSlo&amp;usp=sharin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812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3</cp:revision>
  <cp:lastPrinted>2022-06-22T07:30:00Z</cp:lastPrinted>
  <dcterms:created xsi:type="dcterms:W3CDTF">2022-10-04T09:58:00Z</dcterms:created>
  <dcterms:modified xsi:type="dcterms:W3CDTF">2022-11-07T13:10:00Z</dcterms:modified>
</cp:coreProperties>
</file>